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E240" w14:textId="77777777" w:rsidR="009B7A63" w:rsidRPr="00862B0D" w:rsidRDefault="009B7A63" w:rsidP="009B7A63">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6C327D26" w14:textId="77777777" w:rsidR="009B7A63" w:rsidRPr="00652BA6" w:rsidRDefault="009B7A63" w:rsidP="009B7A63">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67F81B14" w14:textId="77777777" w:rsidR="009B7A63" w:rsidRPr="00652BA6" w:rsidRDefault="009B7A63" w:rsidP="009B7A63">
      <w:pPr>
        <w:spacing w:line="240" w:lineRule="auto"/>
        <w:jc w:val="center"/>
        <w:rPr>
          <w:sz w:val="20"/>
          <w:szCs w:val="20"/>
          <w:lang w:val="en-US"/>
        </w:rPr>
      </w:pPr>
      <w:r w:rsidRPr="00652BA6">
        <w:rPr>
          <w:sz w:val="20"/>
          <w:szCs w:val="20"/>
          <w:lang w:val="en-US"/>
        </w:rPr>
        <w:t>Proof of claim in the insolvency proceedings in respect of the assets of</w:t>
      </w:r>
    </w:p>
    <w:p w14:paraId="3433CD45" w14:textId="13E23756" w:rsidR="009B7A63" w:rsidRPr="009B7A63" w:rsidRDefault="009B7A63" w:rsidP="009B7A63">
      <w:pPr>
        <w:spacing w:line="240" w:lineRule="auto"/>
        <w:jc w:val="center"/>
        <w:rPr>
          <w:b/>
          <w:i/>
          <w:sz w:val="20"/>
          <w:szCs w:val="20"/>
          <w:lang w:val="en-US"/>
        </w:rPr>
      </w:pPr>
      <w:proofErr w:type="spellStart"/>
      <w:r w:rsidRPr="009B7A63">
        <w:rPr>
          <w:b/>
          <w:i/>
          <w:sz w:val="20"/>
          <w:szCs w:val="20"/>
          <w:lang w:val="en-US"/>
        </w:rPr>
        <w:t>Batavi</w:t>
      </w:r>
      <w:proofErr w:type="spellEnd"/>
      <w:r w:rsidRPr="009B7A63">
        <w:rPr>
          <w:b/>
          <w:i/>
          <w:sz w:val="20"/>
          <w:szCs w:val="20"/>
          <w:lang w:val="en-US"/>
        </w:rPr>
        <w:t xml:space="preserve"> Trading B.V.</w:t>
      </w:r>
    </w:p>
    <w:p w14:paraId="4256A556" w14:textId="3B4A9F88" w:rsidR="009B7A63" w:rsidRPr="009B7A63" w:rsidRDefault="009B7A63" w:rsidP="009B7A63">
      <w:pPr>
        <w:spacing w:line="240" w:lineRule="auto"/>
        <w:jc w:val="center"/>
        <w:rPr>
          <w:sz w:val="20"/>
          <w:szCs w:val="20"/>
          <w:lang w:val="en-US"/>
        </w:rPr>
      </w:pPr>
      <w:proofErr w:type="spellStart"/>
      <w:r w:rsidRPr="009B7A63">
        <w:rPr>
          <w:sz w:val="20"/>
          <w:szCs w:val="20"/>
          <w:lang w:val="en-US"/>
        </w:rPr>
        <w:t>Ho</w:t>
      </w:r>
      <w:r>
        <w:rPr>
          <w:sz w:val="20"/>
          <w:szCs w:val="20"/>
          <w:lang w:val="en-US"/>
        </w:rPr>
        <w:t>pbrouwer</w:t>
      </w:r>
      <w:proofErr w:type="spellEnd"/>
      <w:r>
        <w:rPr>
          <w:sz w:val="20"/>
          <w:szCs w:val="20"/>
          <w:lang w:val="en-US"/>
        </w:rPr>
        <w:t xml:space="preserve"> 2, 5253 RE, </w:t>
      </w:r>
      <w:proofErr w:type="spellStart"/>
      <w:r>
        <w:rPr>
          <w:sz w:val="20"/>
          <w:szCs w:val="20"/>
          <w:lang w:val="en-US"/>
        </w:rPr>
        <w:t>Nieuwkuijk</w:t>
      </w:r>
      <w:proofErr w:type="spellEnd"/>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9B7A63" w:rsidRPr="00652BA6" w14:paraId="47BE925B" w14:textId="77777777" w:rsidTr="00DA43A3">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1111A2D8" w14:textId="77777777" w:rsidR="009B7A63" w:rsidRPr="00652BA6" w:rsidRDefault="009B7A63" w:rsidP="00DA43A3">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CA100B2" w14:textId="6154B4FD" w:rsidR="009B7A63" w:rsidRPr="00652BA6" w:rsidRDefault="009B7A63" w:rsidP="00DA43A3">
            <w:pPr>
              <w:tabs>
                <w:tab w:val="center" w:pos="2467"/>
              </w:tabs>
              <w:spacing w:line="240" w:lineRule="auto"/>
              <w:rPr>
                <w:sz w:val="16"/>
                <w:szCs w:val="16"/>
              </w:rPr>
            </w:pPr>
            <w:r w:rsidRPr="00652BA6">
              <w:rPr>
                <w:sz w:val="16"/>
                <w:szCs w:val="16"/>
              </w:rPr>
              <w:t xml:space="preserve">mr. </w:t>
            </w:r>
            <w:r>
              <w:rPr>
                <w:sz w:val="16"/>
                <w:szCs w:val="16"/>
              </w:rPr>
              <w:t>D.P. Schalken</w:t>
            </w:r>
          </w:p>
          <w:p w14:paraId="77A4B0C2" w14:textId="77777777" w:rsidR="009B7A63" w:rsidRPr="00652BA6" w:rsidRDefault="009B7A63" w:rsidP="00DA43A3">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041E0BAD" w14:textId="77777777" w:rsidR="009B7A63" w:rsidRPr="00652BA6" w:rsidRDefault="009B7A63" w:rsidP="00DA43A3">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FB28F71" w14:textId="5D5C15F1" w:rsidR="009B7A63" w:rsidRPr="009B7A63" w:rsidRDefault="009B7A63" w:rsidP="00DA43A3">
            <w:pPr>
              <w:spacing w:line="240" w:lineRule="auto"/>
              <w:rPr>
                <w:sz w:val="16"/>
                <w:szCs w:val="16"/>
              </w:rPr>
            </w:pPr>
            <w:hyperlink r:id="rId22" w:history="1">
              <w:r w:rsidRPr="009B7A63">
                <w:rPr>
                  <w:rStyle w:val="Hyperlink"/>
                  <w:sz w:val="16"/>
                  <w:szCs w:val="16"/>
                </w:rPr>
                <w:t>schalken@bg.legal</w:t>
              </w:r>
            </w:hyperlink>
            <w:r w:rsidRPr="009B7A63">
              <w:rPr>
                <w:sz w:val="16"/>
                <w:szCs w:val="16"/>
              </w:rPr>
              <w:t xml:space="preserve"> </w:t>
            </w:r>
          </w:p>
          <w:p w14:paraId="5035A03E" w14:textId="77777777" w:rsidR="009B7A63" w:rsidRPr="009B7A63" w:rsidRDefault="009B7A63" w:rsidP="00DA43A3">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4513B39" w14:textId="77777777" w:rsidR="009B7A63" w:rsidRPr="008B46A0" w:rsidRDefault="009B7A63" w:rsidP="00DA43A3">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2B59C53D" w14:textId="77777777" w:rsidR="009B7A63" w:rsidRPr="00652BA6" w:rsidRDefault="009B7A63" w:rsidP="00DA43A3">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DF06C3C" w14:textId="77777777" w:rsidR="009B7A63" w:rsidRPr="008B46A0" w:rsidRDefault="009B7A63" w:rsidP="00DA43A3">
            <w:pPr>
              <w:spacing w:line="240" w:lineRule="auto"/>
              <w:rPr>
                <w:sz w:val="16"/>
                <w:szCs w:val="16"/>
                <w:lang w:val="en-US"/>
              </w:rPr>
            </w:pPr>
            <w:r w:rsidRPr="008B46A0">
              <w:rPr>
                <w:sz w:val="16"/>
                <w:szCs w:val="16"/>
                <w:lang w:val="en-US"/>
              </w:rPr>
              <w:t>Postbus 633</w:t>
            </w:r>
          </w:p>
          <w:p w14:paraId="7B7500AD" w14:textId="77777777" w:rsidR="009B7A63" w:rsidRPr="008B46A0" w:rsidRDefault="009B7A63" w:rsidP="00DA43A3">
            <w:pPr>
              <w:spacing w:line="240" w:lineRule="auto"/>
              <w:rPr>
                <w:sz w:val="16"/>
                <w:szCs w:val="16"/>
                <w:lang w:val="en-US"/>
              </w:rPr>
            </w:pPr>
            <w:r w:rsidRPr="008B46A0">
              <w:rPr>
                <w:sz w:val="16"/>
                <w:szCs w:val="16"/>
                <w:lang w:val="en-US"/>
              </w:rPr>
              <w:t>NL - 5201 AP ‘s-Hertogenbosch</w:t>
            </w:r>
          </w:p>
          <w:p w14:paraId="52A7E69B" w14:textId="77777777" w:rsidR="009B7A63" w:rsidRPr="009B7A63" w:rsidRDefault="009B7A63" w:rsidP="00DA43A3">
            <w:pPr>
              <w:spacing w:line="240" w:lineRule="auto"/>
              <w:rPr>
                <w:sz w:val="16"/>
                <w:szCs w:val="16"/>
                <w:lang w:val="en-US"/>
              </w:rPr>
            </w:pPr>
            <w:hyperlink r:id="rId23" w:history="1">
              <w:r w:rsidRPr="009B7A63">
                <w:rPr>
                  <w:rStyle w:val="Hyperlink"/>
                  <w:sz w:val="16"/>
                  <w:szCs w:val="16"/>
                  <w:lang w:val="en-US"/>
                </w:rPr>
                <w:t>faillissementen@bg.legal</w:t>
              </w:r>
            </w:hyperlink>
            <w:r w:rsidRPr="009B7A63">
              <w:rPr>
                <w:sz w:val="16"/>
                <w:szCs w:val="16"/>
                <w:lang w:val="en-US"/>
              </w:rPr>
              <w:t xml:space="preserve"> </w:t>
            </w:r>
          </w:p>
          <w:p w14:paraId="0E46A898" w14:textId="77777777" w:rsidR="009B7A63" w:rsidRPr="00652BA6" w:rsidRDefault="009B7A63" w:rsidP="00DA43A3">
            <w:pPr>
              <w:spacing w:line="240" w:lineRule="auto"/>
              <w:rPr>
                <w:sz w:val="16"/>
                <w:szCs w:val="16"/>
                <w:lang w:val="en-US"/>
              </w:rPr>
            </w:pPr>
            <w:r>
              <w:rPr>
                <w:sz w:val="16"/>
                <w:szCs w:val="16"/>
              </w:rPr>
              <w:t>+</w:t>
            </w:r>
            <w:r w:rsidRPr="00652BA6">
              <w:rPr>
                <w:sz w:val="16"/>
                <w:szCs w:val="16"/>
              </w:rPr>
              <w:t>31-(0)881410822</w:t>
            </w:r>
          </w:p>
        </w:tc>
      </w:tr>
      <w:tr w:rsidR="009B7A63" w:rsidRPr="00652BA6" w14:paraId="5504539B" w14:textId="77777777" w:rsidTr="00DA43A3">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75017D4E" w14:textId="77777777" w:rsidR="009B7A63" w:rsidRPr="00652BA6" w:rsidRDefault="009B7A63" w:rsidP="00DA43A3">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53107C7" w14:textId="77777777" w:rsidR="009B7A63" w:rsidRPr="00652BA6" w:rsidRDefault="009B7A63" w:rsidP="00DA43A3">
            <w:pPr>
              <w:spacing w:line="240" w:lineRule="auto"/>
              <w:jc w:val="center"/>
              <w:rPr>
                <w:sz w:val="16"/>
                <w:szCs w:val="16"/>
                <w:lang w:val="en-US"/>
              </w:rPr>
            </w:pPr>
          </w:p>
        </w:tc>
      </w:tr>
      <w:tr w:rsidR="009B7A63" w:rsidRPr="00652BA6" w14:paraId="1F03F5EC" w14:textId="77777777" w:rsidTr="00DA43A3">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220833E2" w14:textId="77777777" w:rsidR="009B7A63" w:rsidRPr="00652BA6" w:rsidRDefault="009B7A63" w:rsidP="00DA43A3">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2FBB1F06" w14:textId="77777777" w:rsidR="009B7A63" w:rsidRPr="00652BA6" w:rsidRDefault="009B7A63" w:rsidP="00DA43A3">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38A1EC51" w14:textId="77777777" w:rsidR="009B7A63" w:rsidRPr="00652BA6" w:rsidRDefault="009B7A63" w:rsidP="00DA43A3">
            <w:pPr>
              <w:pBdr>
                <w:top w:val="single" w:sz="6" w:space="1" w:color="auto"/>
                <w:bottom w:val="single" w:sz="6" w:space="1" w:color="auto"/>
              </w:pBdr>
              <w:spacing w:line="276" w:lineRule="auto"/>
              <w:rPr>
                <w:sz w:val="16"/>
                <w:szCs w:val="16"/>
                <w:lang w:val="en-US"/>
              </w:rPr>
            </w:pPr>
          </w:p>
          <w:p w14:paraId="36F3AFAD" w14:textId="77777777" w:rsidR="009B7A63" w:rsidRPr="00652BA6" w:rsidRDefault="009B7A63" w:rsidP="00DA43A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3DA747EE" w14:textId="77777777" w:rsidR="009B7A63" w:rsidRPr="00652BA6" w:rsidRDefault="009B7A63" w:rsidP="00DA43A3">
            <w:pPr>
              <w:pBdr>
                <w:bottom w:val="single" w:sz="6" w:space="1" w:color="auto"/>
                <w:between w:val="single" w:sz="6" w:space="1" w:color="auto"/>
              </w:pBdr>
              <w:tabs>
                <w:tab w:val="left" w:pos="2117"/>
              </w:tabs>
              <w:spacing w:line="276" w:lineRule="auto"/>
              <w:rPr>
                <w:sz w:val="16"/>
                <w:szCs w:val="16"/>
                <w:lang w:val="en-US"/>
              </w:rPr>
            </w:pPr>
          </w:p>
          <w:p w14:paraId="557F4542" w14:textId="77777777" w:rsidR="009B7A63" w:rsidRPr="00652BA6" w:rsidRDefault="009B7A63" w:rsidP="00DA43A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E90DFFA" w14:textId="77777777" w:rsidR="009B7A63" w:rsidRPr="00652BA6" w:rsidRDefault="009B7A63" w:rsidP="00DA43A3">
            <w:pPr>
              <w:pBdr>
                <w:bottom w:val="single" w:sz="6" w:space="1" w:color="auto"/>
                <w:between w:val="single" w:sz="6" w:space="1" w:color="auto"/>
              </w:pBdr>
              <w:spacing w:line="276" w:lineRule="auto"/>
              <w:rPr>
                <w:sz w:val="16"/>
                <w:szCs w:val="16"/>
                <w:lang w:val="en-US"/>
              </w:rPr>
            </w:pPr>
          </w:p>
          <w:p w14:paraId="66ED3BFB" w14:textId="77777777" w:rsidR="009B7A63" w:rsidRPr="008B46A0" w:rsidRDefault="009B7A63"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622F4EF" w14:textId="77777777" w:rsidR="009B7A63" w:rsidRPr="00597FF1" w:rsidRDefault="009B7A63" w:rsidP="00DA43A3">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761B4C1D" w14:textId="77777777" w:rsidR="009B7A63" w:rsidRDefault="009B7A63" w:rsidP="00DA43A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1043E5D4" w14:textId="77777777" w:rsidR="009B7A63" w:rsidRPr="00652BA6" w:rsidRDefault="009B7A63" w:rsidP="00DA43A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17D4C212" w14:textId="77777777" w:rsidR="009B7A63" w:rsidRDefault="009B7A63" w:rsidP="00DA43A3">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5825EE06" w14:textId="77777777" w:rsidR="009B7A63" w:rsidRPr="00652BA6" w:rsidRDefault="009B7A63" w:rsidP="00DA43A3">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422952F1" w14:textId="77777777" w:rsidR="009B7A63" w:rsidRPr="00652BA6" w:rsidRDefault="009B7A63" w:rsidP="00DA43A3">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465FBD92" w14:textId="77777777" w:rsidR="009B7A63" w:rsidRPr="00652BA6" w:rsidRDefault="009B7A63" w:rsidP="00DA43A3">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1F85198" w14:textId="77777777" w:rsidR="009B7A63" w:rsidRPr="00652BA6" w:rsidRDefault="009B7A63" w:rsidP="00DA43A3">
            <w:pPr>
              <w:pBdr>
                <w:top w:val="single" w:sz="6" w:space="1" w:color="auto"/>
                <w:bottom w:val="single" w:sz="6" w:space="1" w:color="auto"/>
              </w:pBdr>
              <w:spacing w:line="276" w:lineRule="auto"/>
              <w:rPr>
                <w:sz w:val="16"/>
                <w:szCs w:val="16"/>
              </w:rPr>
            </w:pPr>
          </w:p>
          <w:p w14:paraId="0E5F1FF8" w14:textId="77777777" w:rsidR="009B7A63" w:rsidRPr="00652BA6" w:rsidRDefault="009B7A63" w:rsidP="00DA43A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725A2836" w14:textId="77777777" w:rsidR="009B7A63" w:rsidRPr="00652BA6" w:rsidRDefault="009B7A63" w:rsidP="00DA43A3">
            <w:pPr>
              <w:pBdr>
                <w:bottom w:val="single" w:sz="6" w:space="1" w:color="auto"/>
                <w:between w:val="single" w:sz="6" w:space="1" w:color="auto"/>
              </w:pBdr>
              <w:spacing w:line="276" w:lineRule="auto"/>
              <w:rPr>
                <w:sz w:val="16"/>
                <w:szCs w:val="16"/>
                <w:lang w:val="en-US"/>
              </w:rPr>
            </w:pPr>
          </w:p>
          <w:p w14:paraId="07C58586" w14:textId="77777777" w:rsidR="009B7A63" w:rsidRPr="00652BA6" w:rsidRDefault="009B7A63" w:rsidP="00DA43A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3FA01A5B" w14:textId="77777777" w:rsidR="009B7A63" w:rsidRPr="00652BA6" w:rsidRDefault="009B7A63" w:rsidP="00DA43A3">
            <w:pPr>
              <w:pBdr>
                <w:bottom w:val="single" w:sz="6" w:space="1" w:color="auto"/>
                <w:between w:val="single" w:sz="6" w:space="1" w:color="auto"/>
              </w:pBdr>
              <w:spacing w:line="276" w:lineRule="auto"/>
              <w:rPr>
                <w:sz w:val="16"/>
                <w:szCs w:val="16"/>
                <w:lang w:val="en-US"/>
              </w:rPr>
            </w:pPr>
          </w:p>
          <w:p w14:paraId="7C1FE321" w14:textId="77777777" w:rsidR="009B7A63" w:rsidRPr="008B46A0" w:rsidRDefault="009B7A63"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6E597387" w14:textId="77777777" w:rsidR="009B7A63" w:rsidRPr="00597FF1" w:rsidRDefault="009B7A63" w:rsidP="00DA43A3">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78B1FCB3" w14:textId="77777777" w:rsidR="009B7A63" w:rsidRDefault="009B7A63" w:rsidP="00DA43A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5F384634" w14:textId="77777777" w:rsidR="009B7A63" w:rsidRPr="00652BA6" w:rsidRDefault="009B7A63" w:rsidP="00DA43A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0CEA1761" w14:textId="77777777" w:rsidR="009B7A63" w:rsidRDefault="009B7A63" w:rsidP="00DA43A3">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0B8F9997" w14:textId="77777777" w:rsidR="009B7A63" w:rsidRPr="00652BA6" w:rsidRDefault="009B7A63" w:rsidP="00DA43A3">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9B7A63" w:rsidRPr="00652BA6" w14:paraId="2C1735F5" w14:textId="77777777" w:rsidTr="00DA43A3">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5FE1DD2" w14:textId="77777777" w:rsidR="009B7A63" w:rsidRDefault="009B7A63" w:rsidP="00DA43A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30CAFF3F" w14:textId="77777777" w:rsidR="009B7A63" w:rsidRPr="00652BA6" w:rsidRDefault="009B7A63" w:rsidP="00DA43A3">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6AED466" w14:textId="77777777" w:rsidR="009B7A63" w:rsidRPr="00652BA6" w:rsidRDefault="009B7A63" w:rsidP="00DA43A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9B7A63" w:rsidRPr="00652BA6" w14:paraId="2AADDED5" w14:textId="77777777" w:rsidTr="00DA43A3">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117DB6DF" w14:textId="77777777" w:rsidR="009B7A63" w:rsidRPr="00652BA6" w:rsidRDefault="009B7A63" w:rsidP="00DA43A3">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EDD4BB3" w14:textId="77777777" w:rsidR="009B7A63" w:rsidRPr="00652BA6" w:rsidRDefault="009B7A63" w:rsidP="00DA43A3">
            <w:pPr>
              <w:spacing w:line="240" w:lineRule="auto"/>
              <w:rPr>
                <w:sz w:val="16"/>
                <w:szCs w:val="16"/>
                <w:lang w:val="de-DE"/>
              </w:rPr>
            </w:pPr>
            <w:r w:rsidRPr="00652BA6">
              <w:rPr>
                <w:sz w:val="16"/>
                <w:szCs w:val="16"/>
                <w:lang w:val="de-DE"/>
              </w:rPr>
              <w:t>BIC/BLZ / BIC:</w:t>
            </w:r>
          </w:p>
        </w:tc>
      </w:tr>
      <w:tr w:rsidR="009B7A63" w:rsidRPr="00652BA6" w14:paraId="6607552D" w14:textId="77777777" w:rsidTr="00DA43A3">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6B4A4BD2" w14:textId="77777777" w:rsidR="009B7A63" w:rsidRPr="008B46A0" w:rsidRDefault="009B7A63" w:rsidP="00DA43A3">
            <w:pPr>
              <w:spacing w:line="240" w:lineRule="auto"/>
              <w:jc w:val="center"/>
              <w:rPr>
                <w:b/>
                <w:sz w:val="16"/>
                <w:szCs w:val="16"/>
              </w:rPr>
            </w:pPr>
            <w:r w:rsidRPr="00652BA6">
              <w:rPr>
                <w:b/>
                <w:sz w:val="16"/>
                <w:szCs w:val="16"/>
              </w:rPr>
              <w:t>Rechtsgrond van de vordering</w:t>
            </w:r>
          </w:p>
          <w:p w14:paraId="1C4BAB35" w14:textId="77777777" w:rsidR="009B7A63" w:rsidRPr="00652BA6" w:rsidRDefault="009B7A63" w:rsidP="00DA43A3">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1DF3C3BB" w14:textId="77777777" w:rsidR="009B7A63" w:rsidRPr="00652BA6" w:rsidRDefault="009B7A63" w:rsidP="00DA43A3">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2BA8AE9B" w14:textId="77777777" w:rsidR="009B7A63" w:rsidRPr="00652BA6" w:rsidRDefault="009B7A63" w:rsidP="00DA43A3">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013F49B4" w14:textId="77777777" w:rsidR="009B7A63" w:rsidRPr="00652BA6" w:rsidRDefault="009B7A63" w:rsidP="00DA43A3">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73FB2640" w14:textId="77777777" w:rsidR="009B7A63" w:rsidRPr="00652BA6" w:rsidRDefault="009B7A63" w:rsidP="00DA43A3">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04F7575F" w14:textId="77777777" w:rsidR="009B7A63" w:rsidRPr="00652BA6" w:rsidRDefault="009B7A63" w:rsidP="00DA43A3">
            <w:pPr>
              <w:spacing w:line="240" w:lineRule="auto"/>
              <w:jc w:val="center"/>
              <w:rPr>
                <w:b/>
                <w:sz w:val="16"/>
                <w:szCs w:val="16"/>
                <w:lang w:val="de-DE"/>
              </w:rPr>
            </w:pPr>
            <w:r w:rsidRPr="00652BA6">
              <w:rPr>
                <w:b/>
                <w:sz w:val="16"/>
                <w:szCs w:val="16"/>
                <w:lang w:val="de-DE"/>
              </w:rPr>
              <w:t xml:space="preserve">Forderung ohne MWT / </w:t>
            </w:r>
          </w:p>
          <w:p w14:paraId="1FDF88BE" w14:textId="77777777" w:rsidR="009B7A63" w:rsidRPr="00652BA6" w:rsidRDefault="009B7A63" w:rsidP="00DA43A3">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5D8DA176" w14:textId="77777777" w:rsidR="009B7A63" w:rsidRPr="00652BA6" w:rsidRDefault="009B7A63" w:rsidP="00DA43A3">
            <w:pPr>
              <w:spacing w:line="240" w:lineRule="auto"/>
              <w:jc w:val="center"/>
              <w:rPr>
                <w:b/>
                <w:sz w:val="16"/>
                <w:szCs w:val="16"/>
                <w:lang w:val="en-US"/>
              </w:rPr>
            </w:pPr>
            <w:r w:rsidRPr="00652BA6">
              <w:rPr>
                <w:b/>
                <w:sz w:val="16"/>
                <w:szCs w:val="16"/>
              </w:rPr>
              <w:t>BTW</w:t>
            </w:r>
          </w:p>
          <w:p w14:paraId="1D780DCD" w14:textId="77777777" w:rsidR="009B7A63" w:rsidRPr="00652BA6" w:rsidRDefault="009B7A63" w:rsidP="00DA43A3">
            <w:pPr>
              <w:spacing w:line="240" w:lineRule="auto"/>
              <w:jc w:val="center"/>
              <w:rPr>
                <w:b/>
                <w:sz w:val="16"/>
                <w:szCs w:val="16"/>
              </w:rPr>
            </w:pPr>
            <w:r w:rsidRPr="00652BA6">
              <w:rPr>
                <w:b/>
                <w:sz w:val="16"/>
                <w:szCs w:val="16"/>
              </w:rPr>
              <w:t>MWT/</w:t>
            </w:r>
          </w:p>
          <w:p w14:paraId="21B63476" w14:textId="77777777" w:rsidR="009B7A63" w:rsidRPr="00652BA6" w:rsidRDefault="009B7A63" w:rsidP="00DA43A3">
            <w:pPr>
              <w:spacing w:line="240" w:lineRule="auto"/>
              <w:jc w:val="center"/>
              <w:rPr>
                <w:sz w:val="16"/>
                <w:szCs w:val="16"/>
                <w:lang w:val="en-US"/>
              </w:rPr>
            </w:pPr>
            <w:r w:rsidRPr="00652BA6">
              <w:rPr>
                <w:b/>
                <w:sz w:val="16"/>
                <w:szCs w:val="16"/>
              </w:rPr>
              <w:t>VAT</w:t>
            </w:r>
          </w:p>
        </w:tc>
      </w:tr>
      <w:tr w:rsidR="009B7A63" w:rsidRPr="00652BA6" w14:paraId="50A873F3"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25B9609" w14:textId="77777777" w:rsidR="009B7A63" w:rsidRPr="00652BA6" w:rsidRDefault="009B7A63" w:rsidP="009B7A63">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E97A651" w14:textId="77777777" w:rsidR="009B7A63" w:rsidRPr="00652BA6" w:rsidRDefault="009B7A63" w:rsidP="00DA43A3">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2AD46378" w14:textId="77777777" w:rsidR="009B7A63" w:rsidRPr="00652BA6" w:rsidRDefault="009B7A63"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0F8B79B" w14:textId="77777777" w:rsidR="009B7A63" w:rsidRPr="00652BA6" w:rsidRDefault="009B7A63" w:rsidP="00DA43A3">
            <w:pPr>
              <w:spacing w:line="240" w:lineRule="auto"/>
              <w:rPr>
                <w:sz w:val="16"/>
                <w:szCs w:val="16"/>
                <w:lang w:val="en-US"/>
              </w:rPr>
            </w:pPr>
            <w:r w:rsidRPr="00652BA6">
              <w:rPr>
                <w:sz w:val="16"/>
                <w:szCs w:val="16"/>
              </w:rPr>
              <w:t>€</w:t>
            </w:r>
          </w:p>
        </w:tc>
      </w:tr>
      <w:tr w:rsidR="009B7A63" w:rsidRPr="00652BA6" w14:paraId="1B5B8426"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975056B" w14:textId="77777777" w:rsidR="009B7A63" w:rsidRPr="00652BA6" w:rsidRDefault="009B7A63" w:rsidP="009B7A63">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95DD966" w14:textId="77777777" w:rsidR="009B7A63" w:rsidRPr="00652BA6" w:rsidRDefault="009B7A63"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069FDBD" w14:textId="77777777" w:rsidR="009B7A63" w:rsidRPr="00652BA6" w:rsidRDefault="009B7A63"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D3813C6" w14:textId="77777777" w:rsidR="009B7A63" w:rsidRPr="00652BA6" w:rsidRDefault="009B7A63" w:rsidP="00DA43A3">
            <w:pPr>
              <w:spacing w:line="240" w:lineRule="auto"/>
              <w:rPr>
                <w:sz w:val="16"/>
                <w:szCs w:val="16"/>
                <w:lang w:val="en-US"/>
              </w:rPr>
            </w:pPr>
            <w:r w:rsidRPr="00652BA6">
              <w:rPr>
                <w:sz w:val="16"/>
                <w:szCs w:val="16"/>
              </w:rPr>
              <w:t>€</w:t>
            </w:r>
          </w:p>
        </w:tc>
      </w:tr>
      <w:tr w:rsidR="009B7A63" w:rsidRPr="00652BA6" w14:paraId="0B08B591"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0E96AF7" w14:textId="77777777" w:rsidR="009B7A63" w:rsidRPr="00652BA6" w:rsidRDefault="009B7A63" w:rsidP="009B7A63">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5B9524F" w14:textId="77777777" w:rsidR="009B7A63" w:rsidRPr="00652BA6" w:rsidRDefault="009B7A63" w:rsidP="00DA43A3">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1976C9B" w14:textId="77777777" w:rsidR="009B7A63" w:rsidRPr="00652BA6" w:rsidRDefault="009B7A63" w:rsidP="00DA43A3">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492E29DC" w14:textId="77777777" w:rsidR="009B7A63" w:rsidRPr="00652BA6" w:rsidRDefault="009B7A63" w:rsidP="00DA43A3">
            <w:pPr>
              <w:spacing w:line="240" w:lineRule="auto"/>
              <w:rPr>
                <w:sz w:val="16"/>
                <w:szCs w:val="16"/>
              </w:rPr>
            </w:pPr>
          </w:p>
        </w:tc>
      </w:tr>
      <w:tr w:rsidR="009B7A63" w:rsidRPr="00652BA6" w14:paraId="2FCA2D1B"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82A2A94" w14:textId="77777777" w:rsidR="009B7A63" w:rsidRPr="00652BA6" w:rsidRDefault="009B7A63" w:rsidP="009B7A63">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34B064BB" w14:textId="77777777" w:rsidR="009B7A63" w:rsidRPr="00652BA6" w:rsidRDefault="009B7A63"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E152229" w14:textId="77777777" w:rsidR="009B7A63" w:rsidRPr="00652BA6" w:rsidRDefault="009B7A63"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BCC82FE" w14:textId="77777777" w:rsidR="009B7A63" w:rsidRPr="00652BA6" w:rsidRDefault="009B7A63" w:rsidP="00DA43A3">
            <w:pPr>
              <w:spacing w:line="240" w:lineRule="auto"/>
              <w:rPr>
                <w:sz w:val="16"/>
                <w:szCs w:val="16"/>
                <w:lang w:val="en-US"/>
              </w:rPr>
            </w:pPr>
            <w:r w:rsidRPr="00652BA6">
              <w:rPr>
                <w:sz w:val="16"/>
                <w:szCs w:val="16"/>
              </w:rPr>
              <w:t>€</w:t>
            </w:r>
          </w:p>
        </w:tc>
      </w:tr>
      <w:tr w:rsidR="009B7A63" w:rsidRPr="00652BA6" w14:paraId="54F07684" w14:textId="77777777" w:rsidTr="00DA43A3">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7A312EAF" w14:textId="77777777" w:rsidR="009B7A63" w:rsidRPr="00652BA6" w:rsidRDefault="009B7A63" w:rsidP="009B7A63">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4BD8F386" w14:textId="77777777" w:rsidR="009B7A63" w:rsidRPr="00652BA6" w:rsidRDefault="009B7A63"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D033092" w14:textId="77777777" w:rsidR="009B7A63" w:rsidRPr="00652BA6" w:rsidRDefault="009B7A63"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E6B4986" w14:textId="77777777" w:rsidR="009B7A63" w:rsidRPr="00652BA6" w:rsidRDefault="009B7A63" w:rsidP="00DA43A3">
            <w:pPr>
              <w:spacing w:line="240" w:lineRule="auto"/>
              <w:rPr>
                <w:sz w:val="16"/>
                <w:szCs w:val="16"/>
                <w:lang w:val="en-US"/>
              </w:rPr>
            </w:pPr>
            <w:r w:rsidRPr="00652BA6">
              <w:rPr>
                <w:sz w:val="16"/>
                <w:szCs w:val="16"/>
              </w:rPr>
              <w:t>€</w:t>
            </w:r>
          </w:p>
        </w:tc>
      </w:tr>
      <w:tr w:rsidR="009B7A63" w:rsidRPr="00652BA6" w14:paraId="2E2D0765" w14:textId="77777777" w:rsidTr="00DA43A3">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27FF81D1" w14:textId="77777777" w:rsidR="009B7A63" w:rsidRPr="009B7A63" w:rsidRDefault="009B7A63" w:rsidP="009B7A63">
            <w:pPr>
              <w:pStyle w:val="Lijstalinea"/>
              <w:numPr>
                <w:ilvl w:val="0"/>
                <w:numId w:val="43"/>
              </w:numPr>
              <w:spacing w:line="240" w:lineRule="auto"/>
              <w:rPr>
                <w:rFonts w:ascii="Calibri" w:hAnsi="Calibri"/>
                <w:b/>
                <w:sz w:val="16"/>
                <w:szCs w:val="16"/>
                <w:lang w:val="en-US"/>
              </w:rPr>
            </w:pPr>
            <w:proofErr w:type="spellStart"/>
            <w:r w:rsidRPr="009B7A63">
              <w:rPr>
                <w:rFonts w:ascii="Calibri" w:hAnsi="Calibri"/>
                <w:b/>
                <w:sz w:val="16"/>
                <w:szCs w:val="16"/>
                <w:lang w:val="en-US"/>
              </w:rPr>
              <w:t>Totaal</w:t>
            </w:r>
            <w:proofErr w:type="spellEnd"/>
            <w:r w:rsidRPr="009B7A63">
              <w:rPr>
                <w:rFonts w:ascii="Calibri" w:hAnsi="Calibri"/>
                <w:b/>
                <w:sz w:val="16"/>
                <w:szCs w:val="16"/>
                <w:lang w:val="en-US"/>
              </w:rPr>
              <w:t xml:space="preserve"> </w:t>
            </w:r>
            <w:proofErr w:type="spellStart"/>
            <w:r w:rsidRPr="009B7A63">
              <w:rPr>
                <w:rFonts w:ascii="Calibri" w:hAnsi="Calibri"/>
                <w:b/>
                <w:sz w:val="16"/>
                <w:szCs w:val="16"/>
                <w:lang w:val="en-US"/>
              </w:rPr>
              <w:t>bedrag</w:t>
            </w:r>
            <w:proofErr w:type="spellEnd"/>
            <w:r w:rsidRPr="009B7A63">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1023FCEE" w14:textId="77777777" w:rsidR="009B7A63" w:rsidRPr="00652BA6" w:rsidRDefault="009B7A63" w:rsidP="00DA43A3">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FAAED4F" w14:textId="77777777" w:rsidR="009B7A63" w:rsidRPr="00652BA6" w:rsidRDefault="009B7A63" w:rsidP="00DA43A3">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B5EC80A" w14:textId="77777777" w:rsidR="009B7A63" w:rsidRPr="00652BA6" w:rsidRDefault="009B7A63" w:rsidP="00DA43A3">
            <w:pPr>
              <w:spacing w:line="240" w:lineRule="auto"/>
              <w:rPr>
                <w:b/>
                <w:sz w:val="16"/>
                <w:szCs w:val="16"/>
                <w:lang w:val="en-US"/>
              </w:rPr>
            </w:pPr>
            <w:r w:rsidRPr="00652BA6">
              <w:rPr>
                <w:b/>
                <w:sz w:val="16"/>
                <w:szCs w:val="16"/>
              </w:rPr>
              <w:t>€</w:t>
            </w:r>
          </w:p>
        </w:tc>
      </w:tr>
      <w:tr w:rsidR="009B7A63" w:rsidRPr="00652BA6" w14:paraId="4F4876FB"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0816691" w14:textId="77777777" w:rsidR="009B7A63" w:rsidRPr="00652BA6" w:rsidRDefault="009B7A63" w:rsidP="00DA43A3">
            <w:pPr>
              <w:spacing w:line="240" w:lineRule="auto"/>
              <w:ind w:right="-934"/>
              <w:rPr>
                <w:sz w:val="16"/>
                <w:szCs w:val="16"/>
                <w:lang w:val="en-US"/>
              </w:rPr>
            </w:pPr>
          </w:p>
        </w:tc>
      </w:tr>
      <w:tr w:rsidR="009B7A63" w:rsidRPr="00652BA6" w14:paraId="3D2915C7"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A095EC4" w14:textId="77777777" w:rsidR="009B7A63" w:rsidRPr="00652BA6" w:rsidRDefault="009B7A63" w:rsidP="00DA43A3">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4485480A" w14:textId="77777777" w:rsidR="009B7A63" w:rsidRPr="008B46A0" w:rsidRDefault="009B7A63" w:rsidP="009B7A63">
            <w:pPr>
              <w:numPr>
                <w:ilvl w:val="0"/>
                <w:numId w:val="43"/>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4829825F" w14:textId="77777777" w:rsidR="009B7A63" w:rsidRPr="00652BA6" w:rsidRDefault="009B7A63" w:rsidP="009B7A63">
            <w:pPr>
              <w:numPr>
                <w:ilvl w:val="0"/>
                <w:numId w:val="43"/>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7B7B4F13" w14:textId="77777777" w:rsidR="009B7A63" w:rsidRPr="00652BA6" w:rsidRDefault="009B7A63" w:rsidP="009B7A63">
            <w:pPr>
              <w:numPr>
                <w:ilvl w:val="0"/>
                <w:numId w:val="43"/>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44958091" w14:textId="77777777" w:rsidR="009B7A63" w:rsidRPr="00652BA6" w:rsidRDefault="009B7A63" w:rsidP="009B7A63">
            <w:pPr>
              <w:numPr>
                <w:ilvl w:val="0"/>
                <w:numId w:val="43"/>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36720D79" w14:textId="77777777" w:rsidR="009B7A63" w:rsidRPr="00652BA6" w:rsidRDefault="009B7A63" w:rsidP="009B7A63">
            <w:pPr>
              <w:numPr>
                <w:ilvl w:val="0"/>
                <w:numId w:val="43"/>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507BA9C8" w14:textId="77777777" w:rsidR="009B7A63" w:rsidRPr="00652BA6" w:rsidRDefault="009B7A63" w:rsidP="009B7A63">
            <w:pPr>
              <w:numPr>
                <w:ilvl w:val="0"/>
                <w:numId w:val="43"/>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332D3ACB" w14:textId="77777777" w:rsidR="009B7A63" w:rsidRPr="00652BA6" w:rsidRDefault="009B7A63" w:rsidP="009B7A63">
            <w:pPr>
              <w:numPr>
                <w:ilvl w:val="0"/>
                <w:numId w:val="43"/>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69354F1E" w14:textId="77777777" w:rsidR="009B7A63" w:rsidRPr="00652BA6" w:rsidRDefault="009B7A63" w:rsidP="009B7A63">
            <w:pPr>
              <w:numPr>
                <w:ilvl w:val="0"/>
                <w:numId w:val="43"/>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9B7A63" w:rsidRPr="00652BA6" w14:paraId="077E2A1B" w14:textId="77777777" w:rsidTr="00DA43A3">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6C355200" w14:textId="77777777" w:rsidR="009B7A63" w:rsidRPr="00652BA6" w:rsidRDefault="009B7A63" w:rsidP="00DA43A3">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5497BA9E" w14:textId="77777777" w:rsidR="009B7A63" w:rsidRPr="00652BA6" w:rsidRDefault="009B7A63" w:rsidP="009B7A63">
            <w:pPr>
              <w:numPr>
                <w:ilvl w:val="0"/>
                <w:numId w:val="44"/>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5BDF1989" w14:textId="77777777" w:rsidR="009B7A63" w:rsidRPr="00652BA6" w:rsidRDefault="009B7A63" w:rsidP="009B7A63">
            <w:pPr>
              <w:numPr>
                <w:ilvl w:val="0"/>
                <w:numId w:val="44"/>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18E38A51" w14:textId="77777777" w:rsidR="009B7A63" w:rsidRPr="00652BA6" w:rsidRDefault="009B7A63" w:rsidP="009B7A63">
            <w:pPr>
              <w:numPr>
                <w:ilvl w:val="0"/>
                <w:numId w:val="44"/>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6C3E0E54" w14:textId="77777777" w:rsidR="009B7A63" w:rsidRPr="00652BA6" w:rsidRDefault="009B7A63" w:rsidP="009B7A63">
            <w:pPr>
              <w:numPr>
                <w:ilvl w:val="0"/>
                <w:numId w:val="44"/>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23B8A29B" w14:textId="77777777" w:rsidR="009B7A63" w:rsidRDefault="009B7A63" w:rsidP="009B7A63">
            <w:pPr>
              <w:numPr>
                <w:ilvl w:val="0"/>
                <w:numId w:val="44"/>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7D42D1F9" w14:textId="77777777" w:rsidR="009B7A63" w:rsidRPr="00644DCD" w:rsidRDefault="009B7A63" w:rsidP="009B7A63">
            <w:pPr>
              <w:numPr>
                <w:ilvl w:val="0"/>
                <w:numId w:val="44"/>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9B7A63" w:rsidRPr="00652BA6" w14:paraId="2F70B1C5" w14:textId="77777777" w:rsidTr="00DA43A3">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0E220FF9" w14:textId="77777777" w:rsidR="009B7A63" w:rsidRPr="00652BA6" w:rsidRDefault="009B7A63" w:rsidP="00DA43A3">
            <w:pPr>
              <w:spacing w:line="240" w:lineRule="auto"/>
              <w:rPr>
                <w:i/>
                <w:sz w:val="16"/>
                <w:szCs w:val="16"/>
              </w:rPr>
            </w:pPr>
          </w:p>
          <w:p w14:paraId="4BCB85D8" w14:textId="77777777" w:rsidR="009B7A63" w:rsidRPr="00652BA6" w:rsidRDefault="009B7A63" w:rsidP="00DA43A3">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59DA86C2" w14:textId="77777777" w:rsidR="009B7A63" w:rsidRPr="00652BA6" w:rsidRDefault="009B7A63" w:rsidP="00DA43A3">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11609E9F" w14:textId="77777777" w:rsidR="009B7A63" w:rsidRPr="00652BA6" w:rsidRDefault="009B7A63" w:rsidP="009B7A63">
      <w:pPr>
        <w:spacing w:line="240" w:lineRule="auto"/>
        <w:rPr>
          <w:b/>
          <w:i/>
          <w:sz w:val="16"/>
          <w:szCs w:val="16"/>
          <w:u w:val="single"/>
        </w:rPr>
      </w:pPr>
    </w:p>
    <w:p w14:paraId="4EA03452" w14:textId="77777777" w:rsidR="009B7A63" w:rsidRPr="00EE4B24" w:rsidRDefault="009B7A63" w:rsidP="009B7A63">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bookmarkStart w:id="1" w:name="OpenAt"/>
      <w:bookmarkEnd w:id="1"/>
    </w:p>
    <w:sectPr w:rsidR="009B7A63" w:rsidRPr="00EE4B24" w:rsidSect="009B7A63">
      <w:headerReference w:type="default" r:id="rId24"/>
      <w:footerReference w:type="default" r:id="rId25"/>
      <w:headerReference w:type="first" r:id="rId26"/>
      <w:footerReference w:type="first" r:id="rId27"/>
      <w:pgSz w:w="11906" w:h="16838" w:code="9"/>
      <w:pgMar w:top="0"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8AC6A" w14:textId="77777777" w:rsidR="009B7A63" w:rsidRDefault="009B7A63">
      <w:pPr>
        <w:spacing w:line="240" w:lineRule="auto"/>
      </w:pPr>
      <w:r>
        <w:separator/>
      </w:r>
    </w:p>
  </w:endnote>
  <w:endnote w:type="continuationSeparator" w:id="0">
    <w:p w14:paraId="450B77EF" w14:textId="77777777" w:rsidR="009B7A63" w:rsidRDefault="009B7A63">
      <w:pPr>
        <w:spacing w:line="240" w:lineRule="auto"/>
      </w:pPr>
      <w:r>
        <w:continuationSeparator/>
      </w:r>
    </w:p>
  </w:endnote>
  <w:endnote w:id="1">
    <w:p w14:paraId="73041BB5" w14:textId="77777777" w:rsidR="009B7A63" w:rsidRPr="00920D2F" w:rsidRDefault="009B7A63" w:rsidP="009B7A63">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7FA7DA7F" w14:textId="77777777" w:rsidR="009B7A63" w:rsidRPr="00920D2F" w:rsidRDefault="009B7A63" w:rsidP="009B7A63">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65764221" w14:textId="77777777" w:rsidR="009B7A63" w:rsidRPr="00920D2F" w:rsidRDefault="009B7A63" w:rsidP="009B7A63">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04D3DFE8" w14:textId="77777777" w:rsidR="009B7A63" w:rsidRPr="00920D2F" w:rsidRDefault="009B7A63" w:rsidP="009B7A63">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4F417AAE" w14:textId="77777777" w:rsidR="009B7A63" w:rsidRPr="00920D2F" w:rsidRDefault="009B7A63" w:rsidP="009B7A63">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1E0C5648" w14:textId="77777777" w:rsidR="009B7A63" w:rsidRPr="00920D2F" w:rsidRDefault="009B7A63" w:rsidP="009B7A63">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5A56BF4D" w14:textId="77777777" w:rsidR="009B7A63" w:rsidRPr="00920D2F" w:rsidRDefault="009B7A63" w:rsidP="009B7A63">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4CF5E130" w14:textId="77777777" w:rsidR="009B7A63" w:rsidRPr="00920D2F" w:rsidRDefault="009B7A63" w:rsidP="009B7A63">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0FCCBDB7" w14:textId="77777777" w:rsidR="009B7A63" w:rsidRPr="00920D2F" w:rsidRDefault="009B7A63" w:rsidP="009B7A63">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3C96CFB3" w14:textId="77777777" w:rsidR="009B7A63" w:rsidRPr="00920D2F" w:rsidRDefault="009B7A63" w:rsidP="009B7A63">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00AAE50A" w14:textId="77777777" w:rsidR="009B7A63" w:rsidRPr="00920D2F" w:rsidRDefault="009B7A63" w:rsidP="009B7A63">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37217066" w14:textId="77777777" w:rsidR="009B7A63" w:rsidRPr="00920D2F" w:rsidRDefault="009B7A63" w:rsidP="009B7A63">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18E1C2A3" w14:textId="77777777" w:rsidR="009B7A63" w:rsidRPr="00920D2F" w:rsidRDefault="009B7A63" w:rsidP="009B7A63">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27F4B465" w14:textId="77777777" w:rsidR="009B7A63" w:rsidRPr="00920D2F" w:rsidRDefault="009B7A63" w:rsidP="009B7A63">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71B93D9C" w14:textId="77777777" w:rsidR="009B7A63" w:rsidRPr="00920D2F" w:rsidRDefault="009B7A63" w:rsidP="009B7A63">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6A7D8F57" w14:textId="77777777" w:rsidR="009B7A63" w:rsidRPr="00920D2F" w:rsidRDefault="009B7A63" w:rsidP="009B7A63">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DF0FE9B" w14:textId="77777777" w:rsidR="009B7A63" w:rsidRPr="00920D2F" w:rsidRDefault="009B7A63" w:rsidP="009B7A63">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51645FC4" w14:textId="77777777" w:rsidR="009B7A63" w:rsidRPr="00920D2F" w:rsidRDefault="009B7A63" w:rsidP="009B7A63">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12BACBEE" w14:textId="77777777" w:rsidR="009B7A63" w:rsidRPr="008B46A0" w:rsidRDefault="009B7A63" w:rsidP="009B7A63">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232E2841" w14:textId="77777777" w:rsidR="009B7A63" w:rsidRPr="00920D2F" w:rsidRDefault="009B7A63" w:rsidP="009B7A63">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3CCB0155" w14:textId="77777777" w:rsidR="009B7A63" w:rsidRPr="008B46A0" w:rsidRDefault="009B7A63" w:rsidP="009B7A63">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52FEEACD" w14:textId="77777777" w:rsidR="009B7A63" w:rsidRPr="008B46A0" w:rsidRDefault="009B7A63" w:rsidP="009B7A63">
      <w:pPr>
        <w:pStyle w:val="Eindnoottekst"/>
        <w:jc w:val="both"/>
        <w:rPr>
          <w:sz w:val="16"/>
          <w:szCs w:val="16"/>
          <w:lang w:val="en-US"/>
        </w:rPr>
      </w:pPr>
    </w:p>
  </w:endnote>
  <w:endnote w:id="11">
    <w:p w14:paraId="18829AE8" w14:textId="77777777" w:rsidR="009B7A63" w:rsidRPr="008B46A0" w:rsidRDefault="009B7A63" w:rsidP="009B7A63">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720B" w14:textId="77777777" w:rsidR="00535859" w:rsidRDefault="009B7A63">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CE53" w14:textId="77777777" w:rsidR="00535859" w:rsidRDefault="009B7A63">
    <w:r>
      <w:rPr>
        <w:noProof/>
        <w:lang w:eastAsia="nl-NL"/>
      </w:rPr>
      <mc:AlternateContent>
        <mc:Choice Requires="wps">
          <w:drawing>
            <wp:anchor distT="0" distB="0" distL="114300" distR="114300" simplePos="0" relativeHeight="251663360" behindDoc="0" locked="0" layoutInCell="1" allowOverlap="1" wp14:anchorId="7E062484" wp14:editId="4CB3D08B">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35859" w14:paraId="10398D17" w14:textId="77777777">
                            <w:tc>
                              <w:tcPr>
                                <w:tcW w:w="11906" w:type="dxa"/>
                                <w:vAlign w:val="center"/>
                              </w:tcPr>
                              <w:p w14:paraId="23DE809D" w14:textId="77777777" w:rsidR="00535859" w:rsidRDefault="009B7A63">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9F8D2F0" w14:textId="77777777" w:rsidR="00535859" w:rsidRDefault="009B7A63">
                                <w:pPr>
                                  <w:pStyle w:val="DSLocationData1"/>
                                </w:pPr>
                                <w:r>
                                  <w:t>T +31 (0)88-141 08 00</w:t>
                                </w:r>
                                <w:r>
                                  <w:rPr>
                                    <w:rStyle w:val="DSAccentColor"/>
                                  </w:rPr>
                                  <w:t xml:space="preserve"> | </w:t>
                                </w:r>
                                <w:r>
                                  <w:t>E info@bg.legal</w:t>
                                </w:r>
                                <w:r>
                                  <w:rPr>
                                    <w:rStyle w:val="DSAccentColor"/>
                                  </w:rPr>
                                  <w:t xml:space="preserve"> | </w:t>
                                </w:r>
                                <w:r>
                                  <w:t>www.bg.legal</w:t>
                                </w:r>
                              </w:p>
                              <w:p w14:paraId="49C11B1A" w14:textId="77777777" w:rsidR="00535859" w:rsidRDefault="009B7A63">
                                <w:pPr>
                                  <w:pStyle w:val="DSLocationData1"/>
                                </w:pPr>
                                <w:r>
                                  <w:t>KvK 66419069</w:t>
                                </w:r>
                                <w:r>
                                  <w:rPr>
                                    <w:rStyle w:val="DSAccentColor"/>
                                  </w:rPr>
                                  <w:t xml:space="preserve"> | </w:t>
                                </w:r>
                                <w:r>
                                  <w:t>BTW NL856544371B01</w:t>
                                </w:r>
                              </w:p>
                            </w:tc>
                          </w:tr>
                          <w:bookmarkEnd w:id="6"/>
                        </w:tbl>
                        <w:p w14:paraId="0AE65A44" w14:textId="77777777" w:rsidR="00535859" w:rsidRDefault="00535859"/>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62484"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535859" w14:paraId="10398D17" w14:textId="77777777">
                      <w:tc>
                        <w:tcPr>
                          <w:tcW w:w="11906" w:type="dxa"/>
                          <w:vAlign w:val="center"/>
                        </w:tcPr>
                        <w:p w14:paraId="23DE809D" w14:textId="77777777" w:rsidR="00535859" w:rsidRDefault="009B7A63">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9F8D2F0" w14:textId="77777777" w:rsidR="00535859" w:rsidRDefault="009B7A63">
                          <w:pPr>
                            <w:pStyle w:val="DSLocationData1"/>
                          </w:pPr>
                          <w:r>
                            <w:t>T +31 (0)88-141 08 00</w:t>
                          </w:r>
                          <w:r>
                            <w:rPr>
                              <w:rStyle w:val="DSAccentColor"/>
                            </w:rPr>
                            <w:t xml:space="preserve"> | </w:t>
                          </w:r>
                          <w:r>
                            <w:t>E info@bg.legal</w:t>
                          </w:r>
                          <w:r>
                            <w:rPr>
                              <w:rStyle w:val="DSAccentColor"/>
                            </w:rPr>
                            <w:t xml:space="preserve"> | </w:t>
                          </w:r>
                          <w:r>
                            <w:t>www.bg.legal</w:t>
                          </w:r>
                        </w:p>
                        <w:p w14:paraId="49C11B1A" w14:textId="77777777" w:rsidR="00535859" w:rsidRDefault="009B7A63">
                          <w:pPr>
                            <w:pStyle w:val="DSLocationData1"/>
                          </w:pPr>
                          <w:r>
                            <w:t>KvK 66419069</w:t>
                          </w:r>
                          <w:r>
                            <w:rPr>
                              <w:rStyle w:val="DSAccentColor"/>
                            </w:rPr>
                            <w:t xml:space="preserve"> | </w:t>
                          </w:r>
                          <w:r>
                            <w:t>BTW NL856544371B01</w:t>
                          </w:r>
                        </w:p>
                      </w:tc>
                    </w:tr>
                    <w:bookmarkEnd w:id="7"/>
                  </w:tbl>
                  <w:p w14:paraId="0AE65A44" w14:textId="77777777" w:rsidR="00535859" w:rsidRDefault="0053585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D0DAF" w14:textId="77777777" w:rsidR="009B7A63" w:rsidRDefault="009B7A63">
      <w:pPr>
        <w:spacing w:line="240" w:lineRule="auto"/>
      </w:pPr>
      <w:r>
        <w:separator/>
      </w:r>
    </w:p>
  </w:footnote>
  <w:footnote w:type="continuationSeparator" w:id="0">
    <w:p w14:paraId="5541A174" w14:textId="77777777" w:rsidR="009B7A63" w:rsidRDefault="009B7A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8202F" w14:textId="77777777" w:rsidR="00535859" w:rsidRDefault="009B7A63">
    <w:r>
      <w:rPr>
        <w:noProof/>
        <w:lang w:eastAsia="nl-NL"/>
      </w:rPr>
      <mc:AlternateContent>
        <mc:Choice Requires="wps">
          <w:drawing>
            <wp:anchor distT="0" distB="0" distL="114300" distR="114300" simplePos="0" relativeHeight="251661312" behindDoc="1" locked="1" layoutInCell="1" allowOverlap="1" wp14:anchorId="77E2AF15" wp14:editId="4E63AD5E">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535859" w14:paraId="1DCBD33B" w14:textId="77777777">
                            <w:tc>
                              <w:tcPr>
                                <w:tcW w:w="12250" w:type="dxa"/>
                              </w:tcPr>
                              <w:p w14:paraId="29543040" w14:textId="77777777" w:rsidR="00535859" w:rsidRDefault="00535859">
                                <w:bookmarkStart w:id="2" w:name="bmBULocation_logo_header_otherpage" w:colFirst="0" w:colLast="0"/>
                              </w:p>
                            </w:tc>
                          </w:tr>
                          <w:bookmarkEnd w:id="2"/>
                        </w:tbl>
                        <w:p w14:paraId="2F7338F4" w14:textId="77777777" w:rsidR="00535859" w:rsidRDefault="0053585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2AF15"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535859" w14:paraId="1DCBD33B" w14:textId="77777777">
                      <w:tc>
                        <w:tcPr>
                          <w:tcW w:w="12250" w:type="dxa"/>
                        </w:tcPr>
                        <w:p w14:paraId="29543040" w14:textId="77777777" w:rsidR="00535859" w:rsidRDefault="00535859">
                          <w:bookmarkStart w:id="3" w:name="bmBULocation_logo_header_otherpage" w:colFirst="0" w:colLast="0"/>
                        </w:p>
                      </w:tc>
                    </w:tr>
                    <w:bookmarkEnd w:id="3"/>
                  </w:tbl>
                  <w:p w14:paraId="2F7338F4" w14:textId="77777777" w:rsidR="00535859" w:rsidRDefault="0053585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535859" w14:paraId="42DFDCFB" w14:textId="77777777">
      <w:trPr>
        <w:trHeight w:val="1701"/>
      </w:trPr>
      <w:tc>
        <w:tcPr>
          <w:tcW w:w="20" w:type="dxa"/>
          <w:tcBorders>
            <w:top w:val="nil"/>
            <w:left w:val="nil"/>
            <w:bottom w:val="nil"/>
            <w:right w:val="nil"/>
          </w:tcBorders>
        </w:tcPr>
        <w:p w14:paraId="1E83D71B" w14:textId="77777777" w:rsidR="00535859" w:rsidRDefault="00535859"/>
      </w:tc>
    </w:tr>
  </w:tbl>
  <w:p w14:paraId="212D6F8A" w14:textId="77777777" w:rsidR="00535859" w:rsidRDefault="009B7A63">
    <w:r>
      <w:rPr>
        <w:noProof/>
        <w:lang w:eastAsia="nl-NL"/>
      </w:rPr>
      <mc:AlternateContent>
        <mc:Choice Requires="wps">
          <w:drawing>
            <wp:anchor distT="0" distB="0" distL="114300" distR="114300" simplePos="0" relativeHeight="251659264" behindDoc="1" locked="1" layoutInCell="1" allowOverlap="1" wp14:anchorId="60FEC8FC" wp14:editId="29716395">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535859" w14:paraId="077BB04A" w14:textId="77777777">
                            <w:tc>
                              <w:tcPr>
                                <w:tcW w:w="12250" w:type="dxa"/>
                              </w:tcPr>
                              <w:p w14:paraId="6AD1A389" w14:textId="77777777" w:rsidR="00535859" w:rsidRDefault="009B7A63">
                                <w:bookmarkStart w:id="4" w:name="bmBULocation_logo_header_otherpage_2" w:colFirst="0" w:colLast="0"/>
                                <w:r>
                                  <w:rPr>
                                    <w:noProof/>
                                  </w:rPr>
                                  <w:drawing>
                                    <wp:inline distT="0" distB="0" distL="0" distR="0" wp14:anchorId="63236164" wp14:editId="5F5C1C15">
                                      <wp:extent cx="7562103" cy="1036322"/>
                                      <wp:effectExtent l="0" t="0" r="0" b="0"/>
                                      <wp:docPr id="1190613868"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2F26C18E" w14:textId="77777777" w:rsidR="00535859" w:rsidRDefault="0053585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EC8FC"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535859" w14:paraId="077BB04A" w14:textId="77777777">
                      <w:tc>
                        <w:tcPr>
                          <w:tcW w:w="12250" w:type="dxa"/>
                        </w:tcPr>
                        <w:p w14:paraId="6AD1A389" w14:textId="77777777" w:rsidR="00535859" w:rsidRDefault="009B7A63">
                          <w:bookmarkStart w:id="5" w:name="bmBULocation_logo_header_otherpage_2" w:colFirst="0" w:colLast="0"/>
                          <w:r>
                            <w:rPr>
                              <w:noProof/>
                            </w:rPr>
                            <w:drawing>
                              <wp:inline distT="0" distB="0" distL="0" distR="0" wp14:anchorId="63236164" wp14:editId="5F5C1C15">
                                <wp:extent cx="7562103" cy="1036322"/>
                                <wp:effectExtent l="0" t="0" r="0" b="0"/>
                                <wp:docPr id="1190613868"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2F26C18E" w14:textId="77777777" w:rsidR="00535859" w:rsidRDefault="0053585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727995915">
    <w:abstractNumId w:val="66"/>
  </w:num>
  <w:num w:numId="42" w16cid:durableId="9797280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351598">
    <w:abstractNumId w:val="29"/>
  </w:num>
  <w:num w:numId="44" w16cid:durableId="1188251408">
    <w:abstractNumId w:val="74"/>
  </w:num>
  <w:num w:numId="45" w16cid:durableId="1906063523">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63"/>
    <w:rsid w:val="00535859"/>
    <w:rsid w:val="009B7A63"/>
    <w:rsid w:val="00B21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D7B91"/>
  <w15:chartTrackingRefBased/>
  <w15:docId w15:val="{8A40679C-1C1D-466C-B0A7-3C3E4280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9B7A63"/>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9B7A63"/>
  </w:style>
  <w:style w:type="character" w:customStyle="1" w:styleId="AlineanummeringChar">
    <w:name w:val="Alineanummering Char"/>
    <w:link w:val="Alineanummering"/>
    <w:rsid w:val="009B7A63"/>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9B7A63"/>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9B7A63"/>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9B7A63"/>
    <w:rPr>
      <w:vertAlign w:val="superscript"/>
    </w:rPr>
  </w:style>
  <w:style w:type="character" w:styleId="Onopgelostemelding">
    <w:name w:val="Unresolved Mention"/>
    <w:basedOn w:val="Standaardalinea-lettertype"/>
    <w:uiPriority w:val="99"/>
    <w:semiHidden/>
    <w:unhideWhenUsed/>
    <w:rsid w:val="009B7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alken@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Batavi Trading B.V. / Faillissement20240604Batavi Trading B.V. / Faillissement0111120Batavi Trading B.V.https://bengadvocaten.sharepoint.com/sites/DMS_20240604
  <ClientCode _Title="" _Label="" _PlaceholderText="" _Type="" _Id="" _Visible="" _Locked="">0111120</ClientCode>
  <ClientName _Title="" _Label="" _PlaceholderText="" _Type="" _Id="" _Visible="" _Locked="">Batavi Trading B.V.</ClientName>
  <EntityValue _Title="" _Label="" _PlaceholderText="" _Type="" _Id="" _Visible="" _Locked="">Batavi Trading B.V. / Faillissement</EntityValue>
  <MatterCode _Title="" _Label="" _PlaceholderText="" _Type="" _Id="" _Visible="" _Locked="">20240604</MatterCode>
  <MatterName _Title="" _Label="" _PlaceholderText="" _Type="" _Id="" _Visible="" _Locked="">Batavi Trading B.V. / Faillissement</MatterName>
  <MatterSite _Title="" _Label="" _PlaceholderText="" _Type="" _Id="" _Visible="" _Locked="">https://bengadvocaten.sharepoint.com/sites/DMS_20240604</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214E7871DBE08644BAAEB0D265DB8F92" ma:contentTypeVersion="10" ma:contentTypeDescription="Een nieuw document maken." ma:contentTypeScope="" ma:versionID="9f020788f3b2be58fcd7ace006c19886">
  <xsd:schema xmlns:xsd="http://www.w3.org/2001/XMLSchema" xmlns:xs="http://www.w3.org/2001/XMLSchema" xmlns:p="http://schemas.microsoft.com/office/2006/metadata/properties" xmlns:ns2="12729577-aaaa-4115-9616-89751145055d" xmlns:ns3="04860108-c897-4c6b-8d31-6303b3adac18" targetNamespace="http://schemas.microsoft.com/office/2006/metadata/properties" ma:root="true" ma:fieldsID="6cce14a7ff2261fdd2f83dd81f1d09f8" ns2:_="" ns3:_="">
    <xsd:import namespace="12729577-aaaa-4115-9616-89751145055d"/>
    <xsd:import namespace="04860108-c897-4c6b-8d31-6303b3adac18"/>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9577-aaaa-4115-9616-89751145055d" elementFormDefault="qualified">
    <xsd:import namespace="http://schemas.microsoft.com/office/2006/documentManagement/types"/>
    <xsd:import namespace="http://schemas.microsoft.com/office/infopath/2007/PartnerControls"/>
    <xsd:element name="ClientCode" ma:index="2" nillable="true" ma:displayName="ClientCode" ma:default="0111120" ma:internalName="ClientCode">
      <xsd:simpleType>
        <xsd:restriction base="dms:Text"/>
      </xsd:simpleType>
    </xsd:element>
    <xsd:element name="ClientName" ma:index="3" nillable="true" ma:displayName="ClientName" ma:default="Batavi Trading B.V." ma:internalName="ClientName">
      <xsd:simpleType>
        <xsd:restriction base="dms:Text"/>
      </xsd:simpleType>
    </xsd:element>
    <xsd:element name="MatterCode" ma:index="4" nillable="true" ma:displayName="MatterCode" ma:default="20240604" ma:internalName="MatterCode">
      <xsd:simpleType>
        <xsd:restriction base="dms:Text"/>
      </xsd:simpleType>
    </xsd:element>
    <xsd:element name="MatterName" ma:index="5" nillable="true" ma:displayName="MatterName" ma:default="Batavi Trading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4860108-c897-4c6b-8d31-6303b3adac1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ustomFields xmlns="http://www.documentaal.nl/v2/CustomFields">
  <Attn xmlns=""/>
  <CityDate xmlns="">'s-Hertogenbosch, 23 oktober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23 oktober 2024</Date>
  <DocumentNumber xmlns="">0361</DocumentNumber>
  <DocumentNumberVersion xmlns="">0361/0.1</DocumentNumberVersion>
  <Email xmlns="">E info@bg.legal</Email>
  <FooterLegal xmlns="">DPS/20240604/2024/0361</FooterLegal>
  <FooterReport xmlns=""/>
  <Instance xmlns=""/>
  <LocationDate xmlns="">23 oktober 2024</LocationDate>
  <MeetingReportTitle xmlns="">Notulen</MeetingReportTitle>
  <SessionDateTime xmlns="">23 oktober 2024 </SessionDateTime>
  <NumberType xmlns=""/>
  <Onbehalfof xmlns=""/>
  <ReferenceSession xmlns=""/>
  <SendOption xmlns=""/>
  <Session xmlns="">Zitting d.d. 23 oktober 2024</Session>
  <StatusDate xmlns="">23 oktober 2024</StatusDate>
  <Subject xmlns="">Inzake: Batavi Trading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0361</Footer1>
  <Footer2 xmlns="">0361 - 20240604</Footer2>
  <Footer3 xmlns="">0361 - 20240604 - Batavi Trading B.V. / Faillissement</Footer3>
  <Footer4 xmlns="">0361/0.1</Footer4>
  <Footer5 xmlns="">0361/0</Footer5>
  <Footer6 xmlns="">0361/1</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lientCode xmlns="12729577-aaaa-4115-9616-89751145055d">0111120</ClientCode>
    <ClientName xmlns="12729577-aaaa-4115-9616-89751145055d">Batavi Trading B.V.</ClientName>
    <MatterCode xmlns="12729577-aaaa-4115-9616-89751145055d">20240604</MatterCode>
    <MatterName xmlns="12729577-aaaa-4115-9616-89751145055d">Batavi Trading B.V. / Faillissement</MatterName>
  </documentManagement>
</p:properties>
</file>

<file path=customXml/item7.xml><?xml version="1.0" encoding="utf-8"?>
<Address xmlns="http://www.documentaal.nl/Address"/>
</file>

<file path=customXml/item8.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9.xml><?xml version="1.0" encoding="utf-8"?>
<Document xmlns="http://www.documentaal.nl/Document">
  BlankTrueDPS/20240604/2024/0361DPS/20240604/2024/03612024-10-23T00:00:00Batavi Trading B.V. / Faillissement2024-10-23T00:00:00falsefalse2024-10-23T00:00:002024-10-23T00:00:00AdvocaatBedrijfspresentatie2024-10-23T00:00:002024-10-23T00:00:002024-10-23T00:00:002024-10-23T00:00:00Nederlands (Nederland)0361Schalken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52384000000000" Year="2024" ShortYear="24" Month="10" Day="23">2024-10-23T00:00:00</Date>
  <DateAgreement _Title="" _Label="" _PlaceholderText="" _Type="" _Id="" _Visible="" _Locked="" Ticks="638652384000000000" Year="2024" ShortYear="24" Month="10" Day="23">2024-10-23T00:00:00</DateAgreement>
  <DateNextMeeting _Title="" _Label="" _PlaceholderText="" _Type="" _Id="" _Visible="" _Locked="" Ticks="638652384000000000" Year="2024" ShortYear="24" Month="10" Day="23">2024-10-23T00:00:00</DateNextMeeting>
  <DateSession _Title="" _Label="" _PlaceholderText="" _Type="" _Id="" _Visible="" _Locked="" Ticks="638652384000000000" Year="2024" ShortYear="24" Month="10" Day="23">2024-10-23T00:00:00</DateSession>
  <DateVerdict _Title="" _Label="" _PlaceholderText="" _Type="" _Id="" _Visible="" _Locked="" Ticks="638652384000000000" Year="2024" ShortYear="24" Month="10" Day="23">2024-10-23T00:00:00</DateVerdict>
  <DocumentNumber _Title="" _Label="" _PlaceholderText="" _Type="" _Id="" _Visible="" _Locked="" DocumentVersion="0.1" DocumentMajorVersion="0" DocumentMinorVersion="1" DocumentName="Crediteurenformulier.docx" WindowsUsername="bga.hester" SiteURL="https://bengadvocaten.sharepoint.com/sites/DMS_20240604" DocumentURL="https://bengadvocaten.sharepoint.com/sites/DMS_20240604/Data/Crediteuren/Crediteurenformulier.docx">0361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52384000000000" Year="2024" ShortYear="24" Month="10" Day="23">2024-10-23T00:00:00</InvoiceDate>
  <InvoiceDueDate _Title="" _Label="" _PlaceholderText="" _Type="" _Id="" _Visible="" _Locked="" Ticks="638652384000000000" Year="2024" ShortYear="24" Month="10" Day="23">2024-10-23T00:00:00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52384000000000" Year="2024" ShortYear="24" Month="10" Day="23">2024-10-23T00:00:00</OrderDate>
  <OrderNumber _Title="" _Label="" _PlaceholderText="" _Type="" _Id="" _Visible="" _Locked=""/>
  <OurReference _Title="" _Label="" _PlaceholderText="" _Type="" _Id="" _Visible="" _Locked="">DPS/20240604/2024/0361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DPS/20240604/2024/0361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Batavi Trading B.V. / Faillissement">Batavi Trading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99CFB8E9-C6B1-4E2F-8101-9F889DBE5FBF}">
  <ds:schemaRefs>
    <ds:schemaRef ds:uri="http://www.documentaal.nl/DocumentSettings"/>
  </ds:schemaRefs>
</ds:datastoreItem>
</file>

<file path=customXml/itemProps10.xml><?xml version="1.0" encoding="utf-8"?>
<ds:datastoreItem xmlns:ds="http://schemas.openxmlformats.org/officeDocument/2006/customXml" ds:itemID="{5388547B-C8B5-4C35-B08F-56F8EE1CFB5E}">
  <ds:schemaRefs>
    <ds:schemaRef ds:uri="http://www.documentaal.nl/Location"/>
  </ds:schemaRefs>
</ds:datastoreItem>
</file>

<file path=customXml/itemProps11.xml><?xml version="1.0" encoding="utf-8"?>
<ds:datastoreItem xmlns:ds="http://schemas.openxmlformats.org/officeDocument/2006/customXml" ds:itemID="{4970F6B2-4C9B-4A68-8DFE-7A44CD93300E}">
  <ds:schemaRefs>
    <ds:schemaRef ds:uri="http://www.documentaal.nl/Signer"/>
  </ds:schemaRefs>
</ds:datastoreItem>
</file>

<file path=customXml/itemProps12.xml><?xml version="1.0" encoding="utf-8"?>
<ds:datastoreItem xmlns:ds="http://schemas.openxmlformats.org/officeDocument/2006/customXml" ds:itemID="{781AEACF-DE05-45CF-83D8-E8655DF48146}">
  <ds:schemaRefs>
    <ds:schemaRef ds:uri="http://www.documentaal.nl/Signer2"/>
  </ds:schemaRefs>
</ds:datastoreItem>
</file>

<file path=customXml/itemProps13.xml><?xml version="1.0" encoding="utf-8"?>
<ds:datastoreItem xmlns:ds="http://schemas.openxmlformats.org/officeDocument/2006/customXml" ds:itemID="{B51C09D9-1DCA-47B5-943F-86851CE75537}">
  <ds:schemaRefs>
    <ds:schemaRef ds:uri="http://www.documentaal.nl/Signer3"/>
  </ds:schemaRefs>
</ds:datastoreItem>
</file>

<file path=customXml/itemProps14.xml><?xml version="1.0" encoding="utf-8"?>
<ds:datastoreItem xmlns:ds="http://schemas.openxmlformats.org/officeDocument/2006/customXml" ds:itemID="{31BDF813-DBD2-4EB1-A8B0-D68A5BDFF523}">
  <ds:schemaRefs>
    <ds:schemaRef ds:uri="http://www.documentaal.nl/MatterData"/>
  </ds:schemaRefs>
</ds:datastoreItem>
</file>

<file path=customXml/itemProps15.xml><?xml version="1.0" encoding="utf-8"?>
<ds:datastoreItem xmlns:ds="http://schemas.openxmlformats.org/officeDocument/2006/customXml" ds:itemID="{D12F7C4F-688C-4C52-A423-DD996F73E67B}"/>
</file>

<file path=customXml/itemProps16.xml><?xml version="1.0" encoding="utf-8"?>
<ds:datastoreItem xmlns:ds="http://schemas.openxmlformats.org/officeDocument/2006/customXml" ds:itemID="{6BE96EC1-E09E-493B-8077-6DCA16152331}"/>
</file>

<file path=customXml/itemProps2.xml><?xml version="1.0" encoding="utf-8"?>
<ds:datastoreItem xmlns:ds="http://schemas.openxmlformats.org/officeDocument/2006/customXml" ds:itemID="{C18359E7-181E-430D-B24A-8F25893FD8A1}">
  <ds:schemaRefs>
    <ds:schemaRef ds:uri="http://www.documentaal.nl/v2/CustomFields"/>
    <ds:schemaRef ds:uri=""/>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6.xml><?xml version="1.0" encoding="utf-8"?>
<ds:datastoreItem xmlns:ds="http://schemas.openxmlformats.org/officeDocument/2006/customXml" ds:itemID="{8646927E-985B-4C01-A878-222F5DC1656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FF9CB068-4C3D-43BF-8409-4C63817EEBC7}">
  <ds:schemaRefs>
    <ds:schemaRef ds:uri="http://www.documentaal.nl/Address"/>
  </ds:schemaRefs>
</ds:datastoreItem>
</file>

<file path=customXml/itemProps8.xml><?xml version="1.0" encoding="utf-8"?>
<ds:datastoreItem xmlns:ds="http://schemas.openxmlformats.org/officeDocument/2006/customXml" ds:itemID="{7569F1CB-4801-4944-8B48-91C2CE93B446}">
  <ds:schemaRefs>
    <ds:schemaRef ds:uri="http://www.documentaal.nl/Author"/>
  </ds:schemaRefs>
</ds:datastoreItem>
</file>

<file path=customXml/itemProps9.xml><?xml version="1.0" encoding="utf-8"?>
<ds:datastoreItem xmlns:ds="http://schemas.openxmlformats.org/officeDocument/2006/customXml" ds:itemID="{25672005-44EE-4E2A-BE5D-56CC295CF4B3}">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3175</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20240604 Batavi Trading B.V. / Faillissement</dc:title>
  <dc:subject>Batavi Trading B.V. / Faillissement</dc:subject>
  <dc:creator>mr. D.P. Schalken</dc:creator>
  <cp:keywords/>
  <dc:description/>
  <cp:lastModifiedBy>Hester van den Broek | BG Legal</cp:lastModifiedBy>
  <cp:revision>1</cp:revision>
  <dcterms:created xsi:type="dcterms:W3CDTF">2024-10-23T11:39:00Z</dcterms:created>
  <dcterms:modified xsi:type="dcterms:W3CDTF">2024-10-23T11:41:00Z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0x0101003D2826BF6E189343A2B01FDE0BDBE49400214E7871DBE08644BAAEB0D265DB8F92</vt:lpwstr>
  </property>
  <property fmtid="{D5CDD505-2E9C-101B-9397-08002B2CF9AE}" pid="3" name="ContentType">
    <vt:lpwstr>DMS Document</vt:lpwstr>
  </property>
  <property fmtid="{D5CDD505-2E9C-101B-9397-08002B2CF9AE}" pid="4" name="MatterCode">
    <vt:lpwstr>20240604</vt:lpwstr>
  </property>
  <property fmtid="{D5CDD505-2E9C-101B-9397-08002B2CF9AE}" pid="5" name="MatterName">
    <vt:lpwstr>Batavi Trading B.V. / Faillissement</vt:lpwstr>
  </property>
  <property fmtid="{D5CDD505-2E9C-101B-9397-08002B2CF9AE}" pid="6" name="ClientCode">
    <vt:lpwstr>0111120</vt:lpwstr>
  </property>
  <property fmtid="{D5CDD505-2E9C-101B-9397-08002B2CF9AE}" pid="7" name="ClientName">
    <vt:lpwstr>Batavi Trading B.V.</vt:lpwstr>
  </property>
  <property fmtid="{D5CDD505-2E9C-101B-9397-08002B2CF9AE}" pid="8" name="DocAuthor">
    <vt:lpwstr>-1;#schalken@bg.legal</vt:lpwstr>
  </property>
  <property fmtid="{D5CDD505-2E9C-101B-9397-08002B2CF9AE}" pid="9" name="DocumentIdentity">
    <vt:lpwstr>3118926f-7436-4204-8bc4-6c4e85351118</vt:lpwstr>
  </property>
  <property fmtid="{D5CDD505-2E9C-101B-9397-08002B2CF9AE}" pid="10" name="Title">
    <vt:lpwstr>20240604 Batavi Trading B.V. / Faillissement</vt:lpwstr>
  </property>
  <property fmtid="{D5CDD505-2E9C-101B-9397-08002B2CF9AE}" pid="11" name="Modified">
    <vt:lpwstr>1601-01-01T00:00:00+00:00</vt:lpwstr>
  </property>
  <property fmtid="{D5CDD505-2E9C-101B-9397-08002B2CF9AE}" pid="12" name="Created">
    <vt:lpwstr>2024-10-23T11:39:00+00:00</vt:lpwstr>
  </property>
</Properties>
</file>